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A4" w:rsidRDefault="00571DA6">
      <w:pPr>
        <w:rPr>
          <w:rFonts w:ascii="Calibri" w:hAnsi="Calibri"/>
        </w:rPr>
      </w:pPr>
      <w:r w:rsidRPr="00571DA6">
        <w:rPr>
          <w:rFonts w:ascii="Calibri" w:hAnsi="Calibri"/>
          <w:b/>
          <w:sz w:val="40"/>
        </w:rPr>
        <w:t>TRANSFORMATION</w:t>
      </w:r>
      <w:r w:rsidRPr="00571DA6">
        <w:rPr>
          <w:rFonts w:ascii="Calibri" w:hAnsi="Calibri"/>
        </w:rPr>
        <w:t xml:space="preserve"> (sur texte de Benoît XVI)</w:t>
      </w:r>
    </w:p>
    <w:p w:rsidR="00571DA6" w:rsidRDefault="00571DA6">
      <w:pPr>
        <w:rPr>
          <w:rFonts w:ascii="Calibri" w:hAnsi="Calibri"/>
        </w:rPr>
      </w:pPr>
    </w:p>
    <w:p w:rsidR="00571DA6" w:rsidRDefault="00571DA6" w:rsidP="00571DA6">
      <w:pPr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</w:pPr>
    </w:p>
    <w:p w:rsidR="00571DA6" w:rsidRDefault="00571DA6" w:rsidP="00571DA6">
      <w:pPr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</w:pPr>
    </w:p>
    <w:p w:rsidR="00571DA6" w:rsidRDefault="00571DA6" w:rsidP="00571DA6">
      <w:pPr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sectPr w:rsidR="00571DA6" w:rsidSect="003D1865">
          <w:type w:val="continuous"/>
          <w:pgSz w:w="11900" w:h="16840"/>
          <w:pgMar w:top="1134" w:right="1134" w:bottom="1134" w:left="1134" w:header="851" w:footer="851" w:gutter="0"/>
          <w:cols w:space="708"/>
          <w:docGrid w:linePitch="360"/>
        </w:sectPr>
      </w:pPr>
    </w:p>
    <w:p w:rsidR="00571DA6" w:rsidRPr="00571DA6" w:rsidRDefault="00571DA6" w:rsidP="00571DA6">
      <w:pPr>
        <w:rPr>
          <w:rFonts w:ascii="Times New Roman" w:eastAsia="Times New Roman" w:hAnsi="Times New Roman" w:cs="Times New Roman"/>
          <w:sz w:val="20"/>
          <w:szCs w:val="20"/>
        </w:rPr>
      </w:pPr>
      <w:r w:rsidRPr="00571DA6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lastRenderedPageBreak/>
        <w:t xml:space="preserve">Par amour </w:t>
      </w:r>
      <w:r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Ô</w:t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 xml:space="preserve"> Jésus</w:t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Tu te donnes tout entier</w:t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Dans cet amour</w:t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Tu viens me transformer</w:t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Même la mort fait place à la vie</w:t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En moi s'</w:t>
      </w:r>
      <w:r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é</w:t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lève, ta r</w:t>
      </w:r>
      <w:r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é</w:t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sur</w:t>
      </w:r>
      <w:r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r</w:t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ection</w:t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 xml:space="preserve">Par amour </w:t>
      </w:r>
      <w:r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Ô</w:t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 xml:space="preserve"> Jesus</w:t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Tu te donnes tout entier</w:t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Dans cet amour, tu viens me transformer</w:t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Même la mort fait place à la vie</w:t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En moi s'élève ta résurrection</w:t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Fais nous devenir seigneur</w:t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Des hommes de la vérité</w:t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Et du droit</w:t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Des hommes de bonté</w:t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Des hommes du pardon</w:t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Rayonnants de ta miséricorde</w:t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 xml:space="preserve">Par amour </w:t>
      </w:r>
      <w:r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Ô</w:t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 xml:space="preserve"> Jésus</w:t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Tu te donnes tout entier</w:t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 xml:space="preserve">Dans cet amour tu viens me </w:t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lastRenderedPageBreak/>
        <w:t>transformer</w:t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Même la mort fait place à la vie</w:t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 xml:space="preserve">En moi s'élève ta </w:t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résurrection</w:t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Qui pour</w:t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rait bien nous sauver seigneur</w:t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Qui pour</w:t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rait bien nous sauver</w:t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Sinon l'amour</w:t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Sinon toi seigneur tu es amour</w:t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 xml:space="preserve">Par amour </w:t>
      </w:r>
      <w:r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Ô</w:t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 xml:space="preserve"> Jesus</w:t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Tu te donnes tout entier</w:t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Dans cet</w:t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 xml:space="preserve"> amour tu viens me transformer</w:t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Même la mort fait place à la vie</w:t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 xml:space="preserve">En moi s'élève ta </w:t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résurrection</w:t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 xml:space="preserve">Par amour </w:t>
      </w:r>
      <w:r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Ô</w:t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 xml:space="preserve"> Jésus</w:t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Tu te donnes tout entier</w:t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Dans cet amour tu viens me transformer</w:t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Même la mort fait place à la vie</w:t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 xml:space="preserve">En moi s'élève ta </w:t>
      </w:r>
      <w:r w:rsidRPr="00571DA6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résurrection</w:t>
      </w:r>
    </w:p>
    <w:p w:rsidR="00571DA6" w:rsidRDefault="00571DA6">
      <w:pPr>
        <w:rPr>
          <w:rFonts w:ascii="Calibri" w:hAnsi="Calibri"/>
        </w:rPr>
        <w:sectPr w:rsidR="00571DA6" w:rsidSect="00571DA6">
          <w:type w:val="continuous"/>
          <w:pgSz w:w="11900" w:h="16840"/>
          <w:pgMar w:top="1134" w:right="1134" w:bottom="1134" w:left="1134" w:header="851" w:footer="851" w:gutter="0"/>
          <w:cols w:num="2" w:space="708"/>
          <w:docGrid w:linePitch="360"/>
        </w:sectPr>
      </w:pPr>
    </w:p>
    <w:p w:rsidR="00571DA6" w:rsidRPr="00571DA6" w:rsidRDefault="00571DA6">
      <w:pPr>
        <w:rPr>
          <w:rFonts w:ascii="Calibri" w:hAnsi="Calibri"/>
        </w:rPr>
      </w:pPr>
      <w:bookmarkStart w:id="0" w:name="_GoBack"/>
      <w:bookmarkEnd w:id="0"/>
    </w:p>
    <w:sectPr w:rsidR="00571DA6" w:rsidRPr="00571DA6" w:rsidSect="003D1865">
      <w:type w:val="continuous"/>
      <w:pgSz w:w="11900" w:h="16840"/>
      <w:pgMar w:top="1134" w:right="1134" w:bottom="1134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A6"/>
    <w:rsid w:val="000C6C7E"/>
    <w:rsid w:val="003D1865"/>
    <w:rsid w:val="00571DA6"/>
    <w:rsid w:val="00C8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861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ument">
    <w:name w:val="document"/>
    <w:basedOn w:val="Normal"/>
    <w:next w:val="Normal"/>
    <w:qFormat/>
    <w:rsid w:val="000C6C7E"/>
    <w:rPr>
      <w:rFonts w:ascii="Helvetica" w:hAnsi="Helveti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ument">
    <w:name w:val="document"/>
    <w:basedOn w:val="Normal"/>
    <w:next w:val="Normal"/>
    <w:qFormat/>
    <w:rsid w:val="000C6C7E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874</Characters>
  <Application>Microsoft Macintosh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</dc:creator>
  <cp:keywords/>
  <dc:description/>
  <cp:lastModifiedBy>JAH</cp:lastModifiedBy>
  <cp:revision>1</cp:revision>
  <dcterms:created xsi:type="dcterms:W3CDTF">2021-03-05T20:08:00Z</dcterms:created>
  <dcterms:modified xsi:type="dcterms:W3CDTF">2021-03-05T20:12:00Z</dcterms:modified>
</cp:coreProperties>
</file>